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2A" w:rsidRDefault="00F829F1" w:rsidP="00614136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en-US"/>
        </w:rPr>
      </w:pPr>
      <w:r w:rsidRPr="00DB3731">
        <w:rPr>
          <w:rFonts w:ascii="GHEA Grapalat" w:hAnsi="GHEA Grapalat"/>
          <w:b/>
          <w:sz w:val="21"/>
          <w:szCs w:val="21"/>
          <w:lang w:val="hy-AM"/>
        </w:rPr>
        <w:t xml:space="preserve">ՏԵՂԵԿԱՆՔ </w:t>
      </w:r>
      <w:r w:rsidR="0086532A">
        <w:rPr>
          <w:rFonts w:ascii="GHEA Grapalat" w:hAnsi="GHEA Grapalat"/>
          <w:b/>
          <w:sz w:val="21"/>
          <w:szCs w:val="21"/>
          <w:lang w:val="hy-AM"/>
        </w:rPr>
        <w:t>–</w:t>
      </w:r>
      <w:r w:rsidRPr="00DB3731">
        <w:rPr>
          <w:rFonts w:ascii="GHEA Grapalat" w:hAnsi="GHEA Grapalat"/>
          <w:b/>
          <w:sz w:val="21"/>
          <w:szCs w:val="21"/>
          <w:lang w:val="hy-AM"/>
        </w:rPr>
        <w:t xml:space="preserve"> ՀԻՄՆԱՎՈՐՈՒՄ</w:t>
      </w:r>
    </w:p>
    <w:p w:rsidR="00CF1DB6" w:rsidRDefault="00CF1DB6" w:rsidP="00614136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en-US"/>
        </w:rPr>
      </w:pPr>
    </w:p>
    <w:p w:rsidR="0086532A" w:rsidRDefault="0086532A" w:rsidP="000907EE">
      <w:pPr>
        <w:spacing w:after="0" w:line="240" w:lineRule="auto"/>
        <w:rPr>
          <w:rFonts w:ascii="GHEA Grapalat" w:hAnsi="GHEA Grapalat"/>
          <w:b/>
          <w:sz w:val="21"/>
          <w:szCs w:val="21"/>
          <w:lang w:val="en-US"/>
        </w:rPr>
      </w:pPr>
    </w:p>
    <w:p w:rsidR="00F829F1" w:rsidRPr="001D17E5" w:rsidRDefault="0086532A" w:rsidP="000907EE">
      <w:pPr>
        <w:spacing w:after="0" w:line="240" w:lineRule="auto"/>
        <w:jc w:val="center"/>
        <w:rPr>
          <w:rFonts w:ascii="GHEA Grapalat" w:hAnsi="GHEA Grapalat" w:cs="Times New Roman"/>
          <w:sz w:val="20"/>
          <w:szCs w:val="20"/>
          <w:lang w:val="hy-AM"/>
        </w:rPr>
      </w:pPr>
      <w:r w:rsidRPr="000907EE">
        <w:rPr>
          <w:rFonts w:ascii="GHEA Grapalat" w:hAnsi="GHEA Grapalat"/>
          <w:sz w:val="20"/>
          <w:szCs w:val="20"/>
          <w:lang w:val="hy-AM"/>
        </w:rPr>
        <w:t>«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</w:rPr>
        <w:t>ԱԲՈՎՅԱՆ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  <w:lang w:val="en-US"/>
        </w:rPr>
        <w:t xml:space="preserve"> 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</w:rPr>
        <w:t>ՀԱՄԱՅՆՔԻ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  <w:lang w:val="en-US"/>
        </w:rPr>
        <w:t xml:space="preserve"> 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</w:rPr>
        <w:t>ԱՎԱԳԱՆՈՒ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  <w:lang w:val="en-US"/>
        </w:rPr>
        <w:t xml:space="preserve"> 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</w:rPr>
        <w:t>ԿԱՆՈՆԱԿԱՐԳՆ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  <w:lang w:val="en-US"/>
        </w:rPr>
        <w:t xml:space="preserve"> 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</w:rPr>
        <w:t>ԸՆԴՈՒՆԵԼՈՒ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  <w:lang w:val="en-US"/>
        </w:rPr>
        <w:t xml:space="preserve"> </w:t>
      </w:r>
      <w:r w:rsidR="001D17E5" w:rsidRPr="001D17E5">
        <w:rPr>
          <w:rStyle w:val="Strong"/>
          <w:rFonts w:ascii="GHEA Grapalat" w:hAnsi="GHEA Grapalat"/>
          <w:b w:val="0"/>
          <w:sz w:val="20"/>
          <w:szCs w:val="20"/>
        </w:rPr>
        <w:t>ՄԱՍԻՆ</w:t>
      </w:r>
      <w:r w:rsidRPr="000907EE">
        <w:rPr>
          <w:rFonts w:ascii="GHEA Grapalat" w:hAnsi="GHEA Grapalat" w:cs="Times New Roman"/>
          <w:sz w:val="20"/>
          <w:szCs w:val="20"/>
          <w:lang w:val="hy-AM"/>
        </w:rPr>
        <w:t>»</w:t>
      </w:r>
      <w:r w:rsidRPr="000907E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B3731" w:rsidRPr="000907EE">
        <w:rPr>
          <w:rFonts w:ascii="GHEA Grapalat" w:hAnsi="GHEA Grapalat"/>
          <w:sz w:val="20"/>
          <w:szCs w:val="20"/>
          <w:lang w:val="hy-AM"/>
        </w:rPr>
        <w:t>ԱԲՈՎՅԱՆ ՀԱՄԱՅՆՔԻ ԱՎԱԳԱՆՈՒ ՈՐՈՇՄԱՆ ՆԱԽԱԳԾԻ ԸՆԴՈՒՆՄԱՆ ԱՆՀՐԱԺԵՇՏՈՒԹՅԱՆ ՎԵՐԱԲԵՐՅԱԼ</w:t>
      </w:r>
    </w:p>
    <w:p w:rsidR="00614136" w:rsidRPr="000907EE" w:rsidRDefault="00614136" w:rsidP="0061413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614136" w:rsidRPr="00402EFF" w:rsidRDefault="00402EFF" w:rsidP="00614136">
      <w:pPr>
        <w:spacing w:after="0"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 w:rsidRPr="00402EFF">
        <w:rPr>
          <w:rFonts w:ascii="Courier New" w:hAnsi="Courier New" w:cs="Courier New"/>
          <w:sz w:val="27"/>
          <w:szCs w:val="27"/>
          <w:lang w:val="hy-AM"/>
        </w:rPr>
        <w:t> </w:t>
      </w:r>
    </w:p>
    <w:p w:rsidR="00DB3731" w:rsidRPr="00B144A0" w:rsidRDefault="00B144A0" w:rsidP="00FD3C65">
      <w:pPr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44A0">
        <w:rPr>
          <w:rFonts w:ascii="GHEA Grapalat" w:hAnsi="GHEA Grapalat"/>
          <w:sz w:val="24"/>
          <w:szCs w:val="24"/>
          <w:lang w:val="hy-AM"/>
        </w:rPr>
        <w:t>«</w:t>
      </w:r>
      <w:r w:rsidRPr="00B144A0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11-</w:t>
      </w:r>
      <w:r w:rsidRPr="00B144A0">
        <w:rPr>
          <w:rFonts w:ascii="GHEA Grapalat" w:hAnsi="GHEA Grapalat" w:cs="Sylfaen"/>
          <w:sz w:val="24"/>
          <w:szCs w:val="24"/>
          <w:lang w:val="hy-AM"/>
        </w:rPr>
        <w:t>րդ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B144A0">
        <w:rPr>
          <w:sz w:val="24"/>
          <w:szCs w:val="24"/>
          <w:lang w:val="hy-AM"/>
        </w:rPr>
        <w:t> </w:t>
      </w:r>
      <w:r w:rsidRPr="00B144A0">
        <w:rPr>
          <w:rFonts w:ascii="GHEA Grapalat" w:hAnsi="GHEA Grapalat"/>
          <w:sz w:val="24"/>
          <w:szCs w:val="24"/>
          <w:lang w:val="hy-AM"/>
        </w:rPr>
        <w:t>2-</w:t>
      </w:r>
      <w:r w:rsidRPr="00B144A0">
        <w:rPr>
          <w:rFonts w:ascii="GHEA Grapalat" w:hAnsi="GHEA Grapalat" w:cs="Sylfaen"/>
          <w:sz w:val="24"/>
          <w:szCs w:val="24"/>
          <w:lang w:val="hy-AM"/>
        </w:rPr>
        <w:t>րդ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և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16-</w:t>
      </w:r>
      <w:r w:rsidRPr="00B144A0">
        <w:rPr>
          <w:rFonts w:ascii="GHEA Grapalat" w:hAnsi="GHEA Grapalat" w:cs="Sylfaen"/>
          <w:sz w:val="24"/>
          <w:szCs w:val="24"/>
          <w:lang w:val="hy-AM"/>
        </w:rPr>
        <w:t>րդ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B144A0">
        <w:rPr>
          <w:rFonts w:ascii="GHEA Grapalat" w:hAnsi="GHEA Grapalat" w:cs="Sylfaen"/>
          <w:sz w:val="24"/>
          <w:szCs w:val="24"/>
          <w:lang w:val="hy-AM"/>
        </w:rPr>
        <w:t>ին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B144A0">
        <w:rPr>
          <w:rFonts w:ascii="GHEA Grapalat" w:hAnsi="GHEA Grapalat" w:cs="Sylfaen"/>
          <w:sz w:val="24"/>
          <w:szCs w:val="24"/>
          <w:lang w:val="hy-AM"/>
        </w:rPr>
        <w:t>ին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44A0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B144A0">
        <w:rPr>
          <w:sz w:val="24"/>
          <w:szCs w:val="24"/>
          <w:lang w:val="hy-AM"/>
        </w:rPr>
        <w:t> </w:t>
      </w:r>
      <w:r w:rsidRPr="00B144A0">
        <w:rPr>
          <w:rFonts w:ascii="GHEA Grapalat" w:hAnsi="GHEA Grapalat"/>
          <w:sz w:val="24"/>
          <w:szCs w:val="24"/>
          <w:lang w:val="hy-AM"/>
        </w:rPr>
        <w:t xml:space="preserve">պահանջները կատարելու նպատակով </w:t>
      </w:r>
      <w:r w:rsidR="00D25A3F" w:rsidRPr="00B144A0">
        <w:rPr>
          <w:rFonts w:ascii="GHEA Grapalat" w:hAnsi="GHEA Grapalat"/>
          <w:sz w:val="24"/>
          <w:szCs w:val="24"/>
          <w:lang w:val="hy-AM"/>
        </w:rPr>
        <w:t>ա</w:t>
      </w:r>
      <w:r w:rsidR="000907EE" w:rsidRPr="00B144A0">
        <w:rPr>
          <w:rFonts w:ascii="GHEA Grapalat" w:hAnsi="GHEA Grapalat"/>
          <w:sz w:val="24"/>
          <w:szCs w:val="24"/>
          <w:lang w:val="hy-AM"/>
        </w:rPr>
        <w:t xml:space="preserve">նհրաժեշտություն է առաջացել </w:t>
      </w:r>
      <w:r w:rsidR="00D25A3F" w:rsidRPr="00B144A0">
        <w:rPr>
          <w:rFonts w:ascii="GHEA Grapalat" w:hAnsi="GHEA Grapalat"/>
          <w:sz w:val="24"/>
          <w:szCs w:val="24"/>
          <w:lang w:val="hy-AM"/>
        </w:rPr>
        <w:t xml:space="preserve">ընդունել </w:t>
      </w:r>
      <w:r w:rsidR="001429B8">
        <w:rPr>
          <w:rFonts w:ascii="GHEA Grapalat" w:hAnsi="GHEA Grapalat"/>
          <w:sz w:val="24"/>
          <w:szCs w:val="24"/>
          <w:lang w:val="hy-AM"/>
        </w:rPr>
        <w:t xml:space="preserve">Աբովյան համայնքի </w:t>
      </w:r>
      <w:r w:rsidR="00D25A3F" w:rsidRPr="00B144A0">
        <w:rPr>
          <w:rFonts w:ascii="GHEA Grapalat" w:hAnsi="GHEA Grapalat"/>
          <w:sz w:val="24"/>
          <w:szCs w:val="24"/>
          <w:lang w:val="hy-AM"/>
        </w:rPr>
        <w:t>ավագանու կանոնակարգ</w:t>
      </w:r>
      <w:r w:rsidRPr="00B144A0">
        <w:rPr>
          <w:rFonts w:ascii="GHEA Grapalat" w:hAnsi="GHEA Grapalat"/>
          <w:sz w:val="24"/>
          <w:szCs w:val="24"/>
          <w:lang w:val="hy-AM"/>
        </w:rPr>
        <w:t>ը։</w:t>
      </w:r>
    </w:p>
    <w:p w:rsidR="00F829F1" w:rsidRPr="00B144A0" w:rsidRDefault="00F829F1" w:rsidP="0061413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D274E" w:rsidRPr="0086532A" w:rsidRDefault="00F829F1" w:rsidP="00DB3731">
      <w:pPr>
        <w:pStyle w:val="NormalWeb"/>
        <w:spacing w:after="0" w:afterAutospacing="0"/>
        <w:jc w:val="center"/>
        <w:rPr>
          <w:rStyle w:val="Strong"/>
          <w:rFonts w:ascii="GHEA Grapalat" w:hAnsi="GHEA Grapalat"/>
          <w:sz w:val="21"/>
          <w:szCs w:val="21"/>
          <w:lang w:val="hy-AM"/>
        </w:rPr>
      </w:pP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 xml:space="preserve">ՀԱՄԱՅՆՔԻ ՂԵԿԱՎԱՐ </w:t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  <w:t>ՎԱՀԱԳՆ ԳԵՎՈՐԳՅԱՆ</w:t>
      </w:r>
    </w:p>
    <w:p w:rsidR="00DB3731" w:rsidRPr="0086532A" w:rsidRDefault="00DB3731" w:rsidP="00DB3731">
      <w:pPr>
        <w:pStyle w:val="NormalWeb"/>
        <w:spacing w:after="0" w:afterAutospacing="0"/>
        <w:jc w:val="center"/>
        <w:rPr>
          <w:rStyle w:val="Strong"/>
          <w:rFonts w:ascii="GHEA Grapalat" w:hAnsi="GHEA Grapalat"/>
          <w:sz w:val="21"/>
          <w:szCs w:val="21"/>
          <w:lang w:val="hy-AM"/>
        </w:rPr>
      </w:pPr>
    </w:p>
    <w:p w:rsidR="00231CBC" w:rsidRPr="00DB3731" w:rsidRDefault="00231CBC" w:rsidP="00231CBC">
      <w:pPr>
        <w:spacing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 w:rsidRPr="00DB3731">
        <w:rPr>
          <w:rFonts w:ascii="GHEA Grapalat" w:hAnsi="GHEA Grapalat"/>
          <w:sz w:val="21"/>
          <w:szCs w:val="21"/>
          <w:lang w:val="hy-AM"/>
        </w:rPr>
        <w:t>ՏԵՂԵԿԱՆՔ</w:t>
      </w:r>
    </w:p>
    <w:p w:rsidR="00231CBC" w:rsidRPr="007629B0" w:rsidRDefault="00402EFF" w:rsidP="00DB3731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0907EE">
        <w:rPr>
          <w:rFonts w:ascii="GHEA Grapalat" w:hAnsi="GHEA Grapalat"/>
          <w:sz w:val="20"/>
          <w:szCs w:val="20"/>
          <w:lang w:val="hy-AM"/>
        </w:rPr>
        <w:t>«</w:t>
      </w:r>
      <w:r w:rsidRPr="00402EFF">
        <w:rPr>
          <w:rStyle w:val="Strong"/>
          <w:rFonts w:ascii="GHEA Grapalat" w:hAnsi="GHEA Grapalat"/>
          <w:b w:val="0"/>
          <w:sz w:val="20"/>
          <w:szCs w:val="20"/>
          <w:lang w:val="hy-AM"/>
        </w:rPr>
        <w:t>ԱԲՈՎՅԱՆ ՀԱՄԱՅՆՔԻ ԱՎԱԳԱՆՈՒ ԿԱՆՈՆԱԿԱՐԳՆ ԸՆԴՈՒՆԵԼՈՒ ՄԱՍԻՆ</w:t>
      </w:r>
      <w:r w:rsidRPr="000907EE">
        <w:rPr>
          <w:rFonts w:ascii="GHEA Grapalat" w:hAnsi="GHEA Grapalat" w:cs="Times New Roman"/>
          <w:sz w:val="20"/>
          <w:szCs w:val="20"/>
          <w:lang w:val="hy-AM"/>
        </w:rPr>
        <w:t>»</w:t>
      </w:r>
      <w:r w:rsidRPr="000907E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B3731" w:rsidRPr="007629B0">
        <w:rPr>
          <w:rFonts w:ascii="GHEA Grapalat" w:hAnsi="GHEA Grapalat"/>
          <w:sz w:val="20"/>
          <w:szCs w:val="20"/>
          <w:lang w:val="hy-AM"/>
        </w:rPr>
        <w:t>ԱԲՈՎՅԱՆ ՀԱՄԱՅՆՔԻ ԱՎԱԳԱՆՈՒ ՈՐՈՇՄԱՆ ՆԱԽԱԳԾԻ ԸՆԴՈՒՆՄԱՆ ԱՌՆՉՈՒԹՅԱՄԲ ԱՅԼ ԻՐԱՎԱԿԱՆ ԱԿՏԵՐԻ ԸՆԴՈՒՆՄԱՆ ԱՆՀՐԱԺԵՇՏՈՒԹՅԱՆ ԿԱՄ ԲԱՑԱԿԱՅՈՒԹՅԱՆ ՄԱՍԻՆ</w:t>
      </w:r>
    </w:p>
    <w:p w:rsidR="00231CBC" w:rsidRPr="00DB3731" w:rsidRDefault="00231CBC" w:rsidP="00231CBC">
      <w:pPr>
        <w:spacing w:line="240" w:lineRule="auto"/>
        <w:jc w:val="both"/>
        <w:rPr>
          <w:rFonts w:ascii="GHEA Grapalat" w:hAnsi="GHEA Grapalat"/>
          <w:sz w:val="21"/>
          <w:szCs w:val="21"/>
          <w:lang w:val="hy-AM"/>
        </w:rPr>
      </w:pPr>
      <w:r w:rsidRPr="00DB3731">
        <w:rPr>
          <w:rFonts w:ascii="GHEA Grapalat" w:hAnsi="GHEA Grapalat"/>
          <w:sz w:val="21"/>
          <w:szCs w:val="21"/>
          <w:lang w:val="hy-AM"/>
        </w:rPr>
        <w:t xml:space="preserve">     </w:t>
      </w:r>
    </w:p>
    <w:p w:rsidR="00FD274E" w:rsidRPr="00FD3C65" w:rsidRDefault="00231CBC" w:rsidP="00DB3731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 xml:space="preserve"> </w:t>
      </w: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ab/>
      </w:r>
      <w:r w:rsidR="00EA0299" w:rsidRPr="00FD3C65">
        <w:rPr>
          <w:rFonts w:ascii="GHEA Grapalat" w:hAnsi="GHEA Grapalat"/>
          <w:sz w:val="24"/>
          <w:szCs w:val="24"/>
          <w:lang w:val="hy-AM"/>
        </w:rPr>
        <w:t>«</w:t>
      </w:r>
      <w:r w:rsidR="00402EFF" w:rsidRPr="00402EFF">
        <w:rPr>
          <w:rFonts w:ascii="GHEA Grapalat" w:hAnsi="GHEA Grapalat"/>
          <w:sz w:val="24"/>
          <w:szCs w:val="24"/>
          <w:lang w:val="hy-AM"/>
        </w:rPr>
        <w:t>Աբովյան համայնքի ավագանու կանոնակարգն հաստատելու</w:t>
      </w:r>
      <w:r w:rsidR="00402EFF">
        <w:rPr>
          <w:rFonts w:ascii="GHEA Grapalat" w:hAnsi="GHEA Grapalat"/>
          <w:sz w:val="27"/>
          <w:szCs w:val="27"/>
          <w:lang w:val="hy-AM"/>
        </w:rPr>
        <w:t xml:space="preserve"> </w:t>
      </w:r>
      <w:r w:rsidR="00FD3C65" w:rsidRPr="00FD3C65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EA0299" w:rsidRPr="00FD3C65">
        <w:rPr>
          <w:rFonts w:ascii="GHEA Grapalat" w:hAnsi="GHEA Grapalat" w:cs="Times New Roman"/>
          <w:sz w:val="24"/>
          <w:szCs w:val="24"/>
          <w:lang w:val="hy-AM"/>
        </w:rPr>
        <w:t>»</w:t>
      </w:r>
      <w:r w:rsidR="00EA0299" w:rsidRPr="00FD3C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D3C65"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</w:t>
      </w:r>
      <w:r w:rsidRPr="00FD3C65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</w:p>
    <w:p w:rsidR="00FD274E" w:rsidRPr="00DB3731" w:rsidRDefault="00FD274E" w:rsidP="00FD274E">
      <w:pPr>
        <w:spacing w:line="240" w:lineRule="auto"/>
        <w:jc w:val="both"/>
        <w:rPr>
          <w:rFonts w:ascii="GHEA Grapalat" w:hAnsi="GHEA Grapalat" w:cs="Courier New"/>
          <w:sz w:val="21"/>
          <w:szCs w:val="21"/>
          <w:lang w:val="hy-AM"/>
        </w:rPr>
      </w:pPr>
    </w:p>
    <w:p w:rsidR="00DB3731" w:rsidRPr="0086532A" w:rsidRDefault="00231CBC" w:rsidP="00F7790C">
      <w:pPr>
        <w:spacing w:line="240" w:lineRule="auto"/>
        <w:jc w:val="center"/>
        <w:rPr>
          <w:rStyle w:val="Strong"/>
          <w:rFonts w:ascii="GHEA Grapalat" w:hAnsi="GHEA Grapalat"/>
          <w:sz w:val="21"/>
          <w:szCs w:val="21"/>
          <w:lang w:val="hy-AM"/>
        </w:rPr>
      </w:pP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 xml:space="preserve">ՀԱՄԱՅՆՔԻ ՂԵԿԱՎԱՐ </w:t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  <w:t>ՎԱՀԱԳՆ ԳԵՎՈՐԳՅԱՆ</w:t>
      </w:r>
    </w:p>
    <w:p w:rsidR="00231CBC" w:rsidRPr="00DB3731" w:rsidRDefault="00231CBC" w:rsidP="00231CBC">
      <w:pPr>
        <w:spacing w:line="240" w:lineRule="auto"/>
        <w:jc w:val="center"/>
        <w:rPr>
          <w:rFonts w:ascii="GHEA Grapalat" w:hAnsi="GHEA Grapalat"/>
          <w:sz w:val="21"/>
          <w:szCs w:val="21"/>
          <w:lang w:val="hy-AM"/>
        </w:rPr>
      </w:pPr>
      <w:r w:rsidRPr="00DB3731">
        <w:rPr>
          <w:rFonts w:ascii="GHEA Grapalat" w:hAnsi="GHEA Grapalat"/>
          <w:sz w:val="21"/>
          <w:szCs w:val="21"/>
          <w:lang w:val="hy-AM"/>
        </w:rPr>
        <w:t>ՏԵՂԵԿԱՆՔ</w:t>
      </w:r>
    </w:p>
    <w:p w:rsidR="00231CBC" w:rsidRPr="007629B0" w:rsidRDefault="00402EFF" w:rsidP="00231CBC">
      <w:pPr>
        <w:spacing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0907EE">
        <w:rPr>
          <w:rFonts w:ascii="GHEA Grapalat" w:hAnsi="GHEA Grapalat"/>
          <w:sz w:val="20"/>
          <w:szCs w:val="20"/>
          <w:lang w:val="hy-AM"/>
        </w:rPr>
        <w:t>«</w:t>
      </w:r>
      <w:r w:rsidRPr="00402EFF">
        <w:rPr>
          <w:rStyle w:val="Strong"/>
          <w:rFonts w:ascii="GHEA Grapalat" w:hAnsi="GHEA Grapalat"/>
          <w:b w:val="0"/>
          <w:sz w:val="20"/>
          <w:szCs w:val="20"/>
          <w:lang w:val="hy-AM"/>
        </w:rPr>
        <w:t>ԱԲՈՎՅԱՆ ՀԱՄԱՅՆՔԻ ԱՎԱԳԱՆՈՒ ԿԱՆՈՆԱԿԱՐԳՆ ԸՆԴՈՒՆԵԼՈՒ ՄԱՍԻՆ</w:t>
      </w:r>
      <w:r w:rsidRPr="000907EE">
        <w:rPr>
          <w:rFonts w:ascii="GHEA Grapalat" w:hAnsi="GHEA Grapalat" w:cs="Times New Roman"/>
          <w:sz w:val="20"/>
          <w:szCs w:val="20"/>
          <w:lang w:val="hy-AM"/>
        </w:rPr>
        <w:t>»</w:t>
      </w:r>
      <w:r w:rsidRPr="000907E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B3731" w:rsidRPr="007629B0">
        <w:rPr>
          <w:rFonts w:ascii="GHEA Grapalat" w:hAnsi="GHEA Grapalat"/>
          <w:sz w:val="20"/>
          <w:szCs w:val="20"/>
          <w:lang w:val="hy-AM"/>
        </w:rPr>
        <w:t xml:space="preserve">ԱԲՈՎՅԱՆ ՀԱՄԱՅՆՔԻ ԱՎԱԳԱՆՈՒ ՈՐՈՇՄԱՆ ՆԱԽԱԳԾԻ ԸՆԴՈՒՆՄԱՆ ԱՌՆՉՈՒԹՅԱՄԲ ԱԲՈՎՅԱՆ ՀԱՄԱՅՆՔԻ ԲՅՈՒՋԵԻ ԵԿԱՄՈՒՏՆԵՐՈՒՄ </w:t>
      </w:r>
      <w:r w:rsidR="007629B0" w:rsidRPr="007629B0">
        <w:rPr>
          <w:rFonts w:ascii="GHEA Grapalat" w:hAnsi="GHEA Grapalat"/>
          <w:sz w:val="20"/>
          <w:szCs w:val="20"/>
          <w:lang w:val="hy-AM"/>
        </w:rPr>
        <w:t>ԵՎ</w:t>
      </w:r>
      <w:r w:rsidR="00DB3731" w:rsidRPr="007629B0">
        <w:rPr>
          <w:rFonts w:ascii="GHEA Grapalat" w:hAnsi="GHEA Grapalat"/>
          <w:sz w:val="20"/>
          <w:szCs w:val="20"/>
          <w:lang w:val="hy-AM"/>
        </w:rPr>
        <w:t xml:space="preserve"> ԾԱԽՍԵՐՈՒՄ ՍՊԱՍՎԵԼԻՔ ՓՈՓՈԽՈՒԹՅՈՒՆՆԵՐԻ ՄԱՍԻՆ</w:t>
      </w:r>
    </w:p>
    <w:p w:rsidR="00231CBC" w:rsidRPr="00DB3731" w:rsidRDefault="00231CBC" w:rsidP="00231CBC">
      <w:pPr>
        <w:spacing w:line="240" w:lineRule="auto"/>
        <w:jc w:val="both"/>
        <w:rPr>
          <w:rStyle w:val="Strong"/>
          <w:rFonts w:ascii="GHEA Grapalat" w:hAnsi="GHEA Grapalat"/>
          <w:b w:val="0"/>
          <w:sz w:val="21"/>
          <w:szCs w:val="21"/>
          <w:lang w:val="hy-AM"/>
        </w:rPr>
      </w:pPr>
    </w:p>
    <w:p w:rsidR="00231CBC" w:rsidRPr="00FD3C65" w:rsidRDefault="00231CBC" w:rsidP="00FD3C65">
      <w:pPr>
        <w:spacing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 xml:space="preserve"> </w:t>
      </w:r>
      <w:r w:rsidRPr="00DB3731">
        <w:rPr>
          <w:rStyle w:val="Strong"/>
          <w:rFonts w:ascii="GHEA Grapalat" w:hAnsi="GHEA Grapalat"/>
          <w:b w:val="0"/>
          <w:sz w:val="21"/>
          <w:szCs w:val="21"/>
          <w:lang w:val="hy-AM"/>
        </w:rPr>
        <w:tab/>
      </w:r>
      <w:r w:rsidR="00402EFF" w:rsidRPr="00FD3C65">
        <w:rPr>
          <w:rFonts w:ascii="GHEA Grapalat" w:hAnsi="GHEA Grapalat"/>
          <w:sz w:val="24"/>
          <w:szCs w:val="24"/>
          <w:lang w:val="hy-AM"/>
        </w:rPr>
        <w:t>«</w:t>
      </w:r>
      <w:r w:rsidR="00402EFF" w:rsidRPr="00402EFF">
        <w:rPr>
          <w:rFonts w:ascii="GHEA Grapalat" w:hAnsi="GHEA Grapalat"/>
          <w:sz w:val="24"/>
          <w:szCs w:val="24"/>
          <w:lang w:val="hy-AM"/>
        </w:rPr>
        <w:t>Աբովյան համայնքի ավագանու կանոնակարգն հաստատելու</w:t>
      </w:r>
      <w:r w:rsidR="00402EFF">
        <w:rPr>
          <w:rFonts w:ascii="GHEA Grapalat" w:hAnsi="GHEA Grapalat"/>
          <w:sz w:val="27"/>
          <w:szCs w:val="27"/>
          <w:lang w:val="hy-AM"/>
        </w:rPr>
        <w:t xml:space="preserve"> </w:t>
      </w:r>
      <w:r w:rsidR="00402EFF" w:rsidRPr="00FD3C65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="00402EFF" w:rsidRPr="00FD3C65">
        <w:rPr>
          <w:rFonts w:ascii="GHEA Grapalat" w:hAnsi="GHEA Grapalat" w:cs="Times New Roman"/>
          <w:sz w:val="24"/>
          <w:szCs w:val="24"/>
          <w:lang w:val="hy-AM"/>
        </w:rPr>
        <w:t>»</w:t>
      </w:r>
      <w:r w:rsidR="00402EFF" w:rsidRPr="00FD3C6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3731" w:rsidRPr="00FD3C65"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</w:t>
      </w:r>
      <w:r w:rsidRPr="00FD3C65">
        <w:rPr>
          <w:rFonts w:ascii="GHEA Grapalat" w:hAnsi="GHEA Grapalat" w:cs="Courier New"/>
          <w:sz w:val="24"/>
          <w:szCs w:val="24"/>
          <w:lang w:val="hy-AM"/>
        </w:rPr>
        <w:t xml:space="preserve">առնչությամբ Աբովյան համայնքի բյուջեի եկամուտներում և ծախսերում փոփոխություններ </w:t>
      </w:r>
      <w:r w:rsidRPr="00314906">
        <w:rPr>
          <w:rFonts w:ascii="GHEA Grapalat" w:hAnsi="GHEA Grapalat" w:cs="Courier New"/>
          <w:sz w:val="24"/>
          <w:szCs w:val="24"/>
          <w:lang w:val="hy-AM"/>
        </w:rPr>
        <w:t>չեն առաջանում։</w:t>
      </w:r>
      <w:r w:rsidR="00DB3731" w:rsidRPr="00FD3C6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790C" w:rsidRPr="00FD3C65">
        <w:rPr>
          <w:rFonts w:ascii="GHEA Grapalat" w:hAnsi="GHEA Grapalat"/>
          <w:sz w:val="24"/>
          <w:szCs w:val="24"/>
          <w:lang w:val="hy-AM"/>
        </w:rPr>
        <w:tab/>
      </w:r>
      <w:r w:rsidR="00F7790C" w:rsidRPr="00FD3C65">
        <w:rPr>
          <w:rFonts w:ascii="GHEA Grapalat" w:hAnsi="GHEA Grapalat"/>
          <w:sz w:val="24"/>
          <w:szCs w:val="24"/>
          <w:lang w:val="hy-AM"/>
        </w:rPr>
        <w:br/>
      </w:r>
    </w:p>
    <w:p w:rsidR="00231CBC" w:rsidRPr="00DB3731" w:rsidRDefault="00231CBC" w:rsidP="00FD274E">
      <w:pPr>
        <w:pStyle w:val="NormalWeb"/>
        <w:jc w:val="center"/>
        <w:rPr>
          <w:rFonts w:ascii="GHEA Grapalat" w:hAnsi="GHEA Grapalat"/>
          <w:sz w:val="21"/>
          <w:szCs w:val="21"/>
          <w:lang w:val="en-US"/>
        </w:rPr>
      </w:pP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 xml:space="preserve">ՀԱՄԱՅՆՔԻ ՂԵԿԱՎԱՐ </w:t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en-US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</w:r>
      <w:r w:rsidRPr="00DB3731">
        <w:rPr>
          <w:rStyle w:val="Strong"/>
          <w:rFonts w:ascii="GHEA Grapalat" w:hAnsi="GHEA Grapalat"/>
          <w:sz w:val="21"/>
          <w:szCs w:val="21"/>
          <w:lang w:val="hy-AM"/>
        </w:rPr>
        <w:tab/>
        <w:t>ՎԱՀԱԳՆ ԳԵՎՈՐԳՅԱՆ</w:t>
      </w:r>
    </w:p>
    <w:sectPr w:rsidR="00231CBC" w:rsidRPr="00DB3731" w:rsidSect="007629B0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76"/>
    <w:rsid w:val="000008D5"/>
    <w:rsid w:val="00000C25"/>
    <w:rsid w:val="0000139C"/>
    <w:rsid w:val="00002AC7"/>
    <w:rsid w:val="00004C90"/>
    <w:rsid w:val="0000526B"/>
    <w:rsid w:val="00005751"/>
    <w:rsid w:val="00005F1E"/>
    <w:rsid w:val="00007EB1"/>
    <w:rsid w:val="000143BF"/>
    <w:rsid w:val="000155A3"/>
    <w:rsid w:val="00017419"/>
    <w:rsid w:val="00022092"/>
    <w:rsid w:val="00022927"/>
    <w:rsid w:val="000248C1"/>
    <w:rsid w:val="00024B9B"/>
    <w:rsid w:val="00025E7D"/>
    <w:rsid w:val="00026BBA"/>
    <w:rsid w:val="000313F3"/>
    <w:rsid w:val="0003376B"/>
    <w:rsid w:val="000341B0"/>
    <w:rsid w:val="00035849"/>
    <w:rsid w:val="00036D41"/>
    <w:rsid w:val="000431F3"/>
    <w:rsid w:val="00045E8D"/>
    <w:rsid w:val="000533CD"/>
    <w:rsid w:val="000553E1"/>
    <w:rsid w:val="0005728A"/>
    <w:rsid w:val="0006118C"/>
    <w:rsid w:val="00064CB9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7EE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897"/>
    <w:rsid w:val="00131C40"/>
    <w:rsid w:val="00136A3C"/>
    <w:rsid w:val="001409A2"/>
    <w:rsid w:val="00140D7E"/>
    <w:rsid w:val="001429B8"/>
    <w:rsid w:val="00143EA3"/>
    <w:rsid w:val="001454BC"/>
    <w:rsid w:val="00145650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75D3"/>
    <w:rsid w:val="00177922"/>
    <w:rsid w:val="00180A4E"/>
    <w:rsid w:val="00181D8E"/>
    <w:rsid w:val="00184D06"/>
    <w:rsid w:val="00185775"/>
    <w:rsid w:val="00186401"/>
    <w:rsid w:val="00186BC9"/>
    <w:rsid w:val="00190783"/>
    <w:rsid w:val="00190A9D"/>
    <w:rsid w:val="00190F82"/>
    <w:rsid w:val="00191CEC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17E5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3E04"/>
    <w:rsid w:val="0022497D"/>
    <w:rsid w:val="002252BC"/>
    <w:rsid w:val="00226E24"/>
    <w:rsid w:val="00231CBC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14906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540A"/>
    <w:rsid w:val="003560F2"/>
    <w:rsid w:val="00356F58"/>
    <w:rsid w:val="00365B3E"/>
    <w:rsid w:val="003707DB"/>
    <w:rsid w:val="003736EC"/>
    <w:rsid w:val="0037484F"/>
    <w:rsid w:val="00380062"/>
    <w:rsid w:val="003868DF"/>
    <w:rsid w:val="00387A67"/>
    <w:rsid w:val="003912C2"/>
    <w:rsid w:val="00392C85"/>
    <w:rsid w:val="003937CC"/>
    <w:rsid w:val="00393DBE"/>
    <w:rsid w:val="003963CB"/>
    <w:rsid w:val="003A01D3"/>
    <w:rsid w:val="003A086F"/>
    <w:rsid w:val="003A4E0A"/>
    <w:rsid w:val="003A6EB3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866"/>
    <w:rsid w:val="003F4E22"/>
    <w:rsid w:val="003F6B27"/>
    <w:rsid w:val="003F7C31"/>
    <w:rsid w:val="0040012D"/>
    <w:rsid w:val="00400655"/>
    <w:rsid w:val="00402EFF"/>
    <w:rsid w:val="00406533"/>
    <w:rsid w:val="00406F31"/>
    <w:rsid w:val="00410C42"/>
    <w:rsid w:val="0041381A"/>
    <w:rsid w:val="00414588"/>
    <w:rsid w:val="00414FD3"/>
    <w:rsid w:val="00416E30"/>
    <w:rsid w:val="004259AC"/>
    <w:rsid w:val="0043210E"/>
    <w:rsid w:val="00433440"/>
    <w:rsid w:val="00435FCE"/>
    <w:rsid w:val="0043615E"/>
    <w:rsid w:val="004361A6"/>
    <w:rsid w:val="00436B02"/>
    <w:rsid w:val="00436CFE"/>
    <w:rsid w:val="00441F20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97115"/>
    <w:rsid w:val="004A40BB"/>
    <w:rsid w:val="004A7286"/>
    <w:rsid w:val="004B4D96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37A23"/>
    <w:rsid w:val="00540306"/>
    <w:rsid w:val="0054411A"/>
    <w:rsid w:val="00545DAD"/>
    <w:rsid w:val="00551643"/>
    <w:rsid w:val="00551914"/>
    <w:rsid w:val="005521C5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77FF"/>
    <w:rsid w:val="005B0391"/>
    <w:rsid w:val="005B6A20"/>
    <w:rsid w:val="005C0A48"/>
    <w:rsid w:val="005C6765"/>
    <w:rsid w:val="005D2AEA"/>
    <w:rsid w:val="005D37ED"/>
    <w:rsid w:val="005D776A"/>
    <w:rsid w:val="005E0970"/>
    <w:rsid w:val="005E0B8B"/>
    <w:rsid w:val="005E1A05"/>
    <w:rsid w:val="005E647E"/>
    <w:rsid w:val="005E76E4"/>
    <w:rsid w:val="005F01EC"/>
    <w:rsid w:val="005F0751"/>
    <w:rsid w:val="005F1E77"/>
    <w:rsid w:val="005F2270"/>
    <w:rsid w:val="005F4505"/>
    <w:rsid w:val="005F4E20"/>
    <w:rsid w:val="005F5833"/>
    <w:rsid w:val="0060302C"/>
    <w:rsid w:val="00604064"/>
    <w:rsid w:val="0060585B"/>
    <w:rsid w:val="00605B47"/>
    <w:rsid w:val="006073C0"/>
    <w:rsid w:val="00607E3F"/>
    <w:rsid w:val="00614136"/>
    <w:rsid w:val="00614E36"/>
    <w:rsid w:val="00620317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CDB"/>
    <w:rsid w:val="006646E5"/>
    <w:rsid w:val="00666119"/>
    <w:rsid w:val="00666BCA"/>
    <w:rsid w:val="00667CBE"/>
    <w:rsid w:val="0067341D"/>
    <w:rsid w:val="00676824"/>
    <w:rsid w:val="00683E2D"/>
    <w:rsid w:val="006858A5"/>
    <w:rsid w:val="006867B8"/>
    <w:rsid w:val="006868F5"/>
    <w:rsid w:val="00687D51"/>
    <w:rsid w:val="00687FB4"/>
    <w:rsid w:val="0069214F"/>
    <w:rsid w:val="006968D8"/>
    <w:rsid w:val="00696BFE"/>
    <w:rsid w:val="006A00E2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50B"/>
    <w:rsid w:val="006B69E7"/>
    <w:rsid w:val="006B76EE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5401"/>
    <w:rsid w:val="0071542A"/>
    <w:rsid w:val="00716D5D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29B0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1E64"/>
    <w:rsid w:val="007D7CF1"/>
    <w:rsid w:val="007E0CA8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2932"/>
    <w:rsid w:val="00862ABA"/>
    <w:rsid w:val="0086532A"/>
    <w:rsid w:val="00871AF4"/>
    <w:rsid w:val="00876717"/>
    <w:rsid w:val="00882B98"/>
    <w:rsid w:val="008836A4"/>
    <w:rsid w:val="00884101"/>
    <w:rsid w:val="00891BEE"/>
    <w:rsid w:val="00892A33"/>
    <w:rsid w:val="0089331C"/>
    <w:rsid w:val="00895193"/>
    <w:rsid w:val="008A0D12"/>
    <w:rsid w:val="008A0D2C"/>
    <w:rsid w:val="008A1B0E"/>
    <w:rsid w:val="008A2A0A"/>
    <w:rsid w:val="008A32E8"/>
    <w:rsid w:val="008A4395"/>
    <w:rsid w:val="008A5683"/>
    <w:rsid w:val="008A768F"/>
    <w:rsid w:val="008B2275"/>
    <w:rsid w:val="008B2EF0"/>
    <w:rsid w:val="008B39F4"/>
    <w:rsid w:val="008B6D25"/>
    <w:rsid w:val="008C0B91"/>
    <w:rsid w:val="008C1A06"/>
    <w:rsid w:val="008C221B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55F7"/>
    <w:rsid w:val="008F6A43"/>
    <w:rsid w:val="008F796A"/>
    <w:rsid w:val="00900618"/>
    <w:rsid w:val="00902450"/>
    <w:rsid w:val="009027BE"/>
    <w:rsid w:val="0090567F"/>
    <w:rsid w:val="00905A23"/>
    <w:rsid w:val="00905DAA"/>
    <w:rsid w:val="009159BE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CA1"/>
    <w:rsid w:val="00A25904"/>
    <w:rsid w:val="00A26672"/>
    <w:rsid w:val="00A26E18"/>
    <w:rsid w:val="00A31041"/>
    <w:rsid w:val="00A342B3"/>
    <w:rsid w:val="00A35B9A"/>
    <w:rsid w:val="00A466CD"/>
    <w:rsid w:val="00A50D6E"/>
    <w:rsid w:val="00A52121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9DC"/>
    <w:rsid w:val="00AD0821"/>
    <w:rsid w:val="00AD0BF1"/>
    <w:rsid w:val="00AD772B"/>
    <w:rsid w:val="00AE2806"/>
    <w:rsid w:val="00AE6B43"/>
    <w:rsid w:val="00AF09C9"/>
    <w:rsid w:val="00AF1B58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4A0"/>
    <w:rsid w:val="00B14E50"/>
    <w:rsid w:val="00B1683F"/>
    <w:rsid w:val="00B17A30"/>
    <w:rsid w:val="00B2503C"/>
    <w:rsid w:val="00B26304"/>
    <w:rsid w:val="00B2799A"/>
    <w:rsid w:val="00B30553"/>
    <w:rsid w:val="00B32016"/>
    <w:rsid w:val="00B35CFD"/>
    <w:rsid w:val="00B40F3B"/>
    <w:rsid w:val="00B412B0"/>
    <w:rsid w:val="00B4228E"/>
    <w:rsid w:val="00B42BAC"/>
    <w:rsid w:val="00B45CE6"/>
    <w:rsid w:val="00B46ACB"/>
    <w:rsid w:val="00B473CF"/>
    <w:rsid w:val="00B5187C"/>
    <w:rsid w:val="00B55799"/>
    <w:rsid w:val="00B565FC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459B"/>
    <w:rsid w:val="00CA4E49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1DB6"/>
    <w:rsid w:val="00CF2DDD"/>
    <w:rsid w:val="00CF3058"/>
    <w:rsid w:val="00CF3694"/>
    <w:rsid w:val="00CF3F3B"/>
    <w:rsid w:val="00CF4BB6"/>
    <w:rsid w:val="00CF5E96"/>
    <w:rsid w:val="00CF7430"/>
    <w:rsid w:val="00D0340B"/>
    <w:rsid w:val="00D17289"/>
    <w:rsid w:val="00D17992"/>
    <w:rsid w:val="00D218A1"/>
    <w:rsid w:val="00D25002"/>
    <w:rsid w:val="00D25A3F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5A98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3731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299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51DB"/>
    <w:rsid w:val="00EC5BEB"/>
    <w:rsid w:val="00EC6071"/>
    <w:rsid w:val="00EC7217"/>
    <w:rsid w:val="00EC7D58"/>
    <w:rsid w:val="00ED010C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455B"/>
    <w:rsid w:val="00F55FFC"/>
    <w:rsid w:val="00F57DCA"/>
    <w:rsid w:val="00F637E6"/>
    <w:rsid w:val="00F64BDF"/>
    <w:rsid w:val="00F64EC2"/>
    <w:rsid w:val="00F678B4"/>
    <w:rsid w:val="00F708AC"/>
    <w:rsid w:val="00F720FD"/>
    <w:rsid w:val="00F765A5"/>
    <w:rsid w:val="00F769CA"/>
    <w:rsid w:val="00F7790C"/>
    <w:rsid w:val="00F8181F"/>
    <w:rsid w:val="00F829F1"/>
    <w:rsid w:val="00F84C98"/>
    <w:rsid w:val="00F85500"/>
    <w:rsid w:val="00F87825"/>
    <w:rsid w:val="00F87F3A"/>
    <w:rsid w:val="00F9309C"/>
    <w:rsid w:val="00F94808"/>
    <w:rsid w:val="00F94D4E"/>
    <w:rsid w:val="00F95321"/>
    <w:rsid w:val="00FA246D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C0417"/>
    <w:rsid w:val="00FC280E"/>
    <w:rsid w:val="00FC6DC6"/>
    <w:rsid w:val="00FD07E5"/>
    <w:rsid w:val="00FD0BC1"/>
    <w:rsid w:val="00FD0CC6"/>
    <w:rsid w:val="00FD15D1"/>
    <w:rsid w:val="00FD274E"/>
    <w:rsid w:val="00FD36A1"/>
    <w:rsid w:val="00FD3C65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E7E2F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614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SONA MARZPETARAN</cp:lastModifiedBy>
  <cp:revision>15</cp:revision>
  <cp:lastPrinted>2018-02-02T13:56:00Z</cp:lastPrinted>
  <dcterms:created xsi:type="dcterms:W3CDTF">2017-08-28T08:00:00Z</dcterms:created>
  <dcterms:modified xsi:type="dcterms:W3CDTF">2018-02-02T13:58:00Z</dcterms:modified>
</cp:coreProperties>
</file>