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00" w:rsidRPr="0021721A" w:rsidRDefault="00E37362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  <w:r>
        <w:rPr>
          <w:rFonts w:ascii="Calibri" w:eastAsia="Times New Roman" w:hAnsi="Calibri" w:cs="Calibri"/>
        </w:rPr>
        <w:t> 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C72600" w:rsidRPr="009D242F">
        <w:rPr>
          <w:rFonts w:ascii="GHEA Grapalat" w:hAnsi="GHEA Grapalat" w:cs="Sylfaen"/>
          <w:sz w:val="24"/>
          <w:szCs w:val="24"/>
          <w:lang w:val="hy-AM"/>
        </w:rPr>
        <w:t>2</w:t>
      </w:r>
      <w:r w:rsidR="00217CC4">
        <w:rPr>
          <w:rFonts w:ascii="GHEA Grapalat" w:hAnsi="GHEA Grapalat" w:cs="Sylfaen"/>
          <w:sz w:val="24"/>
          <w:szCs w:val="24"/>
          <w:lang w:val="hy-AM"/>
        </w:rPr>
        <w:t>5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C72600" w:rsidRPr="00D3337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7CC4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7CC4">
        <w:rPr>
          <w:rFonts w:ascii="GHEA Grapalat" w:hAnsi="GHEA Grapalat" w:cs="Sylfaen"/>
          <w:sz w:val="24"/>
          <w:szCs w:val="24"/>
          <w:lang w:val="hy-AM"/>
        </w:rPr>
        <w:t>2</w:t>
      </w:r>
      <w:r w:rsidR="00A07261">
        <w:rPr>
          <w:rFonts w:ascii="GHEA Grapalat" w:hAnsi="GHEA Grapalat" w:cs="Sylfaen"/>
          <w:sz w:val="24"/>
          <w:szCs w:val="24"/>
          <w:lang w:val="hy-AM"/>
        </w:rPr>
        <w:t>7</w:t>
      </w:r>
      <w:r w:rsidR="00C72600" w:rsidRPr="00553093">
        <w:rPr>
          <w:rFonts w:ascii="GHEA Grapalat" w:hAnsi="GHEA Grapalat" w:cs="Sylfaen"/>
          <w:sz w:val="24"/>
          <w:szCs w:val="24"/>
          <w:lang w:val="hy-AM"/>
        </w:rPr>
        <w:t>-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>ի N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7531C">
        <w:rPr>
          <w:rFonts w:ascii="GHEA Grapalat" w:hAnsi="GHEA Grapalat" w:cs="Sylfaen"/>
          <w:sz w:val="24"/>
          <w:szCs w:val="24"/>
          <w:lang w:val="hy-AM"/>
        </w:rPr>
        <w:t>185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2679CF" w:rsidRDefault="00C72600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7640A" w:rsidRPr="00F7640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ԱՌԵՎՏՐԻ, ՍՊԱՍԱՐԿՄԱՆ, ՏՐԱՆՍՊՈՐՏԻ ԵՎ ԳՈՎԱԶԴԻ ԲԱԺՆԻ ԱՌԱՋԻՆ ԿԱՐԳԻ ՄԱՍՆԱԳԵՏԻ</w:t>
      </w:r>
      <w:r w:rsidRPr="00F764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ՊԱՇՏՈՆՆԵՐԸ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C72600" w:rsidRPr="0021721A" w:rsidTr="00C72600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118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44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C72600" w:rsidRPr="0021721A" w:rsidTr="00C72600">
        <w:trPr>
          <w:divId w:val="1520389022"/>
          <w:trHeight w:val="126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Ստեփան Բաղդասարյան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Մարզպետի </w:t>
            </w:r>
            <w:r w:rsidR="00A07261">
              <w:rPr>
                <w:rFonts w:ascii="GHEA Grapalat" w:hAnsi="GHEA Grapalat"/>
                <w:sz w:val="24"/>
                <w:szCs w:val="24"/>
                <w:lang w:val="hy-AM"/>
              </w:rPr>
              <w:t>օգնական</w:t>
            </w:r>
          </w:p>
        </w:tc>
      </w:tr>
      <w:tr w:rsidR="00C72600" w:rsidRPr="0021721A" w:rsidTr="00C72600">
        <w:trPr>
          <w:divId w:val="1520389022"/>
          <w:trHeight w:val="1186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07261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AC1A2B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C72600" w:rsidRPr="004247EE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Միքայել Պողոսյան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Առևտրի, սպասարկման տրանսպորտի և գովազդի բաժնի պետ</w:t>
            </w:r>
          </w:p>
        </w:tc>
      </w:tr>
      <w:tr w:rsidR="00C72600" w:rsidRPr="004247EE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Լեռնիկ Իսահակյան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ֆինանսատնտեսագիտական և եկամուտների հաշվառման բաժնի պետի տեղակալ</w:t>
            </w:r>
          </w:p>
        </w:tc>
      </w:tr>
      <w:tr w:rsidR="00C72600" w:rsidRPr="002C0AAD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Քոսակյան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C72600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Անժելա Աբգարյան</w:t>
            </w:r>
          </w:p>
        </w:tc>
        <w:tc>
          <w:tcPr>
            <w:tcW w:w="3118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«Աբովյանի թիվ </w:t>
            </w:r>
            <w:r w:rsidR="00A0726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հիմնական դպրոց» </w:t>
            </w:r>
          </w:p>
        </w:tc>
        <w:tc>
          <w:tcPr>
            <w:tcW w:w="3544" w:type="dxa"/>
            <w:vAlign w:val="center"/>
          </w:tcPr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Տարրական դասարանների </w:t>
            </w:r>
            <w:r w:rsidR="00C72600">
              <w:rPr>
                <w:rFonts w:ascii="GHEA Grapalat" w:hAnsi="GHEA Grapalat"/>
                <w:sz w:val="24"/>
                <w:szCs w:val="24"/>
                <w:lang w:val="hy-AM"/>
              </w:rPr>
              <w:t>ուսուցիչ</w:t>
            </w:r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5"/>
    <w:rsid w:val="00034A6C"/>
    <w:rsid w:val="0007531C"/>
    <w:rsid w:val="00201A43"/>
    <w:rsid w:val="00217CC4"/>
    <w:rsid w:val="004247EE"/>
    <w:rsid w:val="005148A6"/>
    <w:rsid w:val="00A07261"/>
    <w:rsid w:val="00B17B44"/>
    <w:rsid w:val="00B51294"/>
    <w:rsid w:val="00C72600"/>
    <w:rsid w:val="00D03665"/>
    <w:rsid w:val="00E37362"/>
    <w:rsid w:val="00E66665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2025-01-27T11:25:00Z</cp:lastPrinted>
  <dcterms:created xsi:type="dcterms:W3CDTF">2025-01-27T11:36:00Z</dcterms:created>
  <dcterms:modified xsi:type="dcterms:W3CDTF">2025-01-27T11:36:00Z</dcterms:modified>
</cp:coreProperties>
</file>